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B0" w:rsidRPr="00D461B7" w:rsidRDefault="00D461B7">
      <w:pPr>
        <w:rPr>
          <w:b/>
        </w:rPr>
      </w:pPr>
      <w:r w:rsidRPr="00D461B7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-114300</wp:posOffset>
            </wp:positionV>
            <wp:extent cx="952500" cy="1076325"/>
            <wp:effectExtent l="0" t="0" r="0" b="0"/>
            <wp:wrapSquare wrapText="bothSides"/>
            <wp:docPr id="1" name="Picture 0" descr="W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B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61B7">
        <w:rPr>
          <w:b/>
        </w:rPr>
        <w:t>World Book Day 2018</w:t>
      </w:r>
    </w:p>
    <w:p w:rsidR="00D461B7" w:rsidRDefault="00D461B7"/>
    <w:p w:rsidR="00D461B7" w:rsidRDefault="00D461B7">
      <w:r>
        <w:t>This year we will be celebrating Word Book Day on Thursday 1</w:t>
      </w:r>
      <w:r w:rsidRPr="00D461B7">
        <w:rPr>
          <w:vertAlign w:val="superscript"/>
        </w:rPr>
        <w:t>st</w:t>
      </w:r>
      <w:r>
        <w:t xml:space="preserve"> March.</w:t>
      </w:r>
    </w:p>
    <w:p w:rsidR="00D461B7" w:rsidRDefault="00D461B7">
      <w:r>
        <w:t xml:space="preserve">Once again we are going to invite the children to dress up as a book character. We do not want this to be costly or stressful for parents. The children may already have a story character costume in their dressing up box or they may have </w:t>
      </w:r>
      <w:proofErr w:type="gramStart"/>
      <w:r>
        <w:t>a</w:t>
      </w:r>
      <w:proofErr w:type="gramEnd"/>
      <w:r>
        <w:t xml:space="preserve"> onesie that </w:t>
      </w:r>
      <w:r w:rsidR="000A7324">
        <w:t>can be linked to a</w:t>
      </w:r>
      <w:r>
        <w:t xml:space="preserve"> story. For the more adventurous of you there are lots of ideas for simple homemade costumes on the internet – google World Book Day cost</w:t>
      </w:r>
      <w:r w:rsidR="009E60AF">
        <w:t xml:space="preserve">umes and lots of ideas appear. Pinterest has lots of ideas as does </w:t>
      </w:r>
      <w:hyperlink r:id="rId6" w:history="1">
        <w:r w:rsidR="009E60AF" w:rsidRPr="0059639A">
          <w:rPr>
            <w:rStyle w:val="Hyperlink"/>
          </w:rPr>
          <w:t>www.bookaid.org/world-book-day</w:t>
        </w:r>
      </w:hyperlink>
      <w:r w:rsidR="009E60AF">
        <w:t>, however they do encourage you to make a donation when using this website. We would like to ask the children to bring £1 donation</w:t>
      </w:r>
      <w:r w:rsidR="0058760B">
        <w:t xml:space="preserve">, </w:t>
      </w:r>
      <w:r w:rsidR="009E60AF">
        <w:t>we</w:t>
      </w:r>
      <w:r w:rsidR="0058760B">
        <w:t xml:space="preserve"> will send the collection to</w:t>
      </w:r>
      <w:r w:rsidR="009E60AF">
        <w:t xml:space="preserve"> Book Aid International.</w:t>
      </w:r>
    </w:p>
    <w:p w:rsidR="003B783D" w:rsidRDefault="003B783D">
      <w:r>
        <w:t xml:space="preserve">The PFA will </w:t>
      </w:r>
      <w:bookmarkStart w:id="0" w:name="_GoBack"/>
      <w:bookmarkEnd w:id="0"/>
      <w:r>
        <w:t>be organising a ‘book swap’ on World Book Day.</w:t>
      </w:r>
    </w:p>
    <w:p w:rsidR="003B783D" w:rsidRDefault="003B783D">
      <w:r>
        <w:t>The following week is the Book Fair (Monday 5</w:t>
      </w:r>
      <w:r w:rsidRPr="003B783D">
        <w:rPr>
          <w:vertAlign w:val="superscript"/>
        </w:rPr>
        <w:t>th</w:t>
      </w:r>
      <w:r>
        <w:t xml:space="preserve"> – Friday 9</w:t>
      </w:r>
      <w:r w:rsidRPr="003B783D">
        <w:rPr>
          <w:vertAlign w:val="superscript"/>
        </w:rPr>
        <w:t>th</w:t>
      </w:r>
      <w:r>
        <w:t xml:space="preserve"> March) – look out for World Book Day £1 vouchers and Book Fair leaflets that will follow in book bags.</w:t>
      </w:r>
    </w:p>
    <w:p w:rsidR="000A7324" w:rsidRDefault="000A7324">
      <w:r>
        <w:t>Hopefully we have given you enough notice to get</w:t>
      </w:r>
      <w:r w:rsidR="0058760B">
        <w:t xml:space="preserve"> your thinking caps on.</w:t>
      </w:r>
    </w:p>
    <w:sectPr w:rsidR="000A7324" w:rsidSect="00297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461B7"/>
    <w:rsid w:val="0009538B"/>
    <w:rsid w:val="000A7324"/>
    <w:rsid w:val="002423FA"/>
    <w:rsid w:val="002974B0"/>
    <w:rsid w:val="003B783D"/>
    <w:rsid w:val="0058760B"/>
    <w:rsid w:val="007C4447"/>
    <w:rsid w:val="009C2400"/>
    <w:rsid w:val="009E60AF"/>
    <w:rsid w:val="00A76406"/>
    <w:rsid w:val="00C61269"/>
    <w:rsid w:val="00C7013A"/>
    <w:rsid w:val="00D461B7"/>
    <w:rsid w:val="00D5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1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60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okaid.org/world-book-da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Critchow</dc:creator>
  <cp:lastModifiedBy>Gray, Kirsteen</cp:lastModifiedBy>
  <cp:revision>3</cp:revision>
  <cp:lastPrinted>2018-01-29T12:15:00Z</cp:lastPrinted>
  <dcterms:created xsi:type="dcterms:W3CDTF">2018-01-29T13:47:00Z</dcterms:created>
  <dcterms:modified xsi:type="dcterms:W3CDTF">2018-01-29T13:48:00Z</dcterms:modified>
</cp:coreProperties>
</file>